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93A7" w14:textId="0430FDE5" w:rsidR="00041F91" w:rsidRDefault="00041F91">
      <w:pPr>
        <w:pStyle w:val="Corpsdetexte"/>
        <w:ind w:left="4183"/>
        <w:rPr>
          <w:rFonts w:ascii="Times New Roman"/>
          <w:sz w:val="20"/>
        </w:rPr>
      </w:pPr>
    </w:p>
    <w:p w14:paraId="5C9E8708" w14:textId="2BFEC2B8" w:rsidR="000D5E5D" w:rsidRDefault="000D5E5D" w:rsidP="000D5E5D">
      <w:pPr>
        <w:pStyle w:val="Heading1"/>
        <w:spacing w:before="99"/>
        <w:ind w:left="0"/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6780E15C" wp14:editId="5652826D">
            <wp:simplePos x="0" y="0"/>
            <wp:positionH relativeFrom="column">
              <wp:posOffset>69850</wp:posOffset>
            </wp:positionH>
            <wp:positionV relativeFrom="paragraph">
              <wp:posOffset>-146050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F327F" w14:textId="77777777" w:rsidR="000D5E5D" w:rsidRDefault="000D5E5D" w:rsidP="000D5E5D">
      <w:pPr>
        <w:pStyle w:val="Heading1"/>
        <w:spacing w:before="99"/>
        <w:ind w:left="0"/>
      </w:pPr>
    </w:p>
    <w:p w14:paraId="3662810A" w14:textId="77777777" w:rsidR="000D5E5D" w:rsidRDefault="000D5E5D" w:rsidP="000D5E5D">
      <w:pPr>
        <w:pStyle w:val="Heading1"/>
        <w:spacing w:before="99"/>
        <w:ind w:left="0"/>
      </w:pPr>
    </w:p>
    <w:p w14:paraId="7BFD369E" w14:textId="77777777" w:rsidR="000D5E5D" w:rsidRDefault="000D5E5D" w:rsidP="000D5E5D">
      <w:pPr>
        <w:pStyle w:val="Heading1"/>
        <w:spacing w:before="99"/>
        <w:ind w:left="0"/>
      </w:pPr>
    </w:p>
    <w:p w14:paraId="3A787858" w14:textId="0B987810" w:rsidR="00041F91" w:rsidRDefault="000D5E5D" w:rsidP="000D5E5D">
      <w:pPr>
        <w:pStyle w:val="Heading1"/>
        <w:spacing w:before="99"/>
        <w:ind w:left="0"/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2336" behindDoc="1" locked="0" layoutInCell="1" allowOverlap="1" wp14:anchorId="5DFB840D" wp14:editId="7342AB24">
            <wp:simplePos x="0" y="0"/>
            <wp:positionH relativeFrom="column">
              <wp:posOffset>1047750</wp:posOffset>
            </wp:positionH>
            <wp:positionV relativeFrom="paragraph">
              <wp:posOffset>170815</wp:posOffset>
            </wp:positionV>
            <wp:extent cx="5308600" cy="5302250"/>
            <wp:effectExtent l="0" t="0" r="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530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52D">
        <w:t>BATTE BASEBALL</w:t>
      </w:r>
    </w:p>
    <w:p w14:paraId="3AAD996B" w14:textId="77777777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30E3625B" w14:textId="29D92CCD" w:rsidR="00041F91" w:rsidRPr="0075452D" w:rsidRDefault="0075452D" w:rsidP="0075452D">
      <w:pPr>
        <w:spacing w:before="35"/>
        <w:ind w:right="4337"/>
        <w:rPr>
          <w:b/>
          <w:sz w:val="36"/>
          <w:szCs w:val="36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 w:rsidR="002E20DF">
        <w:rPr>
          <w:b/>
          <w:sz w:val="36"/>
          <w:szCs w:val="36"/>
        </w:rPr>
        <w:t>BB-8</w:t>
      </w:r>
    </w:p>
    <w:p w14:paraId="1E4117A6" w14:textId="61DE9E27" w:rsidR="00041F91" w:rsidRDefault="00041F91">
      <w:pPr>
        <w:pStyle w:val="Corpsdetexte"/>
        <w:rPr>
          <w:b/>
          <w:sz w:val="32"/>
        </w:rPr>
      </w:pPr>
    </w:p>
    <w:p w14:paraId="423505EF" w14:textId="63BCF6A8" w:rsidR="00041F91" w:rsidRDefault="00041F91">
      <w:pPr>
        <w:pStyle w:val="Corpsdetexte"/>
        <w:spacing w:before="7"/>
        <w:rPr>
          <w:b/>
          <w:sz w:val="24"/>
        </w:rPr>
      </w:pPr>
    </w:p>
    <w:p w14:paraId="0731785F" w14:textId="77777777" w:rsidR="00041F91" w:rsidRDefault="00041F91">
      <w:pPr>
        <w:pStyle w:val="Corpsdetexte"/>
        <w:rPr>
          <w:sz w:val="20"/>
        </w:rPr>
      </w:pPr>
    </w:p>
    <w:p w14:paraId="0FE38020" w14:textId="77777777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25B6F42A" w14:textId="77777777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 xml:space="preserve">           </w:t>
      </w:r>
    </w:p>
    <w:p w14:paraId="76C1ACFF" w14:textId="5939379C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38374D5B" w:rsidR="00041F91" w:rsidRDefault="00041F91">
      <w:pPr>
        <w:pStyle w:val="Corpsdetexte"/>
        <w:rPr>
          <w:sz w:val="20"/>
        </w:rPr>
      </w:pPr>
    </w:p>
    <w:p w14:paraId="22F4C995" w14:textId="77777777" w:rsidR="00041F91" w:rsidRDefault="00041F91">
      <w:pPr>
        <w:pStyle w:val="Corpsdetexte"/>
        <w:rPr>
          <w:sz w:val="20"/>
        </w:rPr>
      </w:pPr>
    </w:p>
    <w:p w14:paraId="23E61500" w14:textId="77777777" w:rsidR="00041F91" w:rsidRDefault="00041F91">
      <w:pPr>
        <w:pStyle w:val="Corpsdetexte"/>
        <w:rPr>
          <w:sz w:val="20"/>
        </w:rPr>
      </w:pPr>
    </w:p>
    <w:p w14:paraId="4CC0597F" w14:textId="77777777" w:rsidR="00041F91" w:rsidRDefault="00041F91">
      <w:pPr>
        <w:pStyle w:val="Corpsdetexte"/>
        <w:rPr>
          <w:sz w:val="20"/>
        </w:rPr>
      </w:pPr>
    </w:p>
    <w:p w14:paraId="0A363555" w14:textId="77777777" w:rsidR="00041F91" w:rsidRDefault="00041F91">
      <w:pPr>
        <w:pStyle w:val="Corpsdetexte"/>
        <w:rPr>
          <w:sz w:val="20"/>
        </w:rPr>
      </w:pPr>
    </w:p>
    <w:p w14:paraId="5CA8A956" w14:textId="77777777" w:rsidR="00041F91" w:rsidRDefault="00041F91">
      <w:pPr>
        <w:pStyle w:val="Corpsdetexte"/>
        <w:rPr>
          <w:sz w:val="20"/>
        </w:rPr>
      </w:pPr>
    </w:p>
    <w:p w14:paraId="4D752F91" w14:textId="77777777" w:rsidR="00041F91" w:rsidRDefault="00041F91">
      <w:pPr>
        <w:pStyle w:val="Corpsdetexte"/>
        <w:rPr>
          <w:sz w:val="20"/>
        </w:rPr>
      </w:pPr>
    </w:p>
    <w:p w14:paraId="23AEBA06" w14:textId="77777777" w:rsidR="00041F91" w:rsidRDefault="00041F91">
      <w:pPr>
        <w:pStyle w:val="Corpsdetexte"/>
        <w:rPr>
          <w:sz w:val="20"/>
        </w:rPr>
      </w:pPr>
    </w:p>
    <w:p w14:paraId="012344B0" w14:textId="77777777" w:rsidR="00041F91" w:rsidRDefault="00041F91">
      <w:pPr>
        <w:pStyle w:val="Corpsdetexte"/>
        <w:spacing w:before="10"/>
        <w:rPr>
          <w:sz w:val="23"/>
        </w:rPr>
      </w:pPr>
    </w:p>
    <w:p w14:paraId="6335B9CA" w14:textId="77777777" w:rsidR="00041F91" w:rsidRDefault="00041F91">
      <w:pPr>
        <w:pStyle w:val="Corpsdetexte"/>
        <w:rPr>
          <w:sz w:val="20"/>
        </w:rPr>
      </w:pPr>
    </w:p>
    <w:p w14:paraId="1F257890" w14:textId="77777777" w:rsidR="00041F91" w:rsidRDefault="00041F91">
      <w:pPr>
        <w:pStyle w:val="Corpsdetexte"/>
        <w:rPr>
          <w:sz w:val="20"/>
        </w:rPr>
      </w:pPr>
    </w:p>
    <w:p w14:paraId="7B8F01A7" w14:textId="77777777" w:rsidR="00041F91" w:rsidRDefault="00041F91">
      <w:pPr>
        <w:pStyle w:val="Corpsdetexte"/>
        <w:spacing w:before="1"/>
        <w:rPr>
          <w:sz w:val="16"/>
        </w:rPr>
      </w:pPr>
    </w:p>
    <w:p w14:paraId="383F5F9A" w14:textId="77777777" w:rsidR="00041F91" w:rsidRDefault="00041F91">
      <w:pPr>
        <w:pStyle w:val="Corpsdetexte"/>
        <w:rPr>
          <w:sz w:val="20"/>
        </w:rPr>
      </w:pPr>
    </w:p>
    <w:p w14:paraId="72435B34" w14:textId="68F24575" w:rsidR="0075452D" w:rsidRPr="00672413" w:rsidRDefault="0075452D" w:rsidP="0075452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1D0EC5F1" w14:textId="1EDEE1DD" w:rsidR="00041F91" w:rsidRDefault="000D5E5D">
      <w:pPr>
        <w:pStyle w:val="Corpsdetexte"/>
        <w:spacing w:before="6"/>
        <w:rPr>
          <w:sz w:val="14"/>
        </w:rPr>
      </w:pPr>
      <w:bookmarkStart w:id="0" w:name="_GoBack"/>
      <w:bookmarkEnd w:id="0"/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53F64" wp14:editId="77FC8220">
                <wp:simplePos x="0" y="0"/>
                <wp:positionH relativeFrom="column">
                  <wp:posOffset>2654300</wp:posOffset>
                </wp:positionH>
                <wp:positionV relativeFrom="paragraph">
                  <wp:posOffset>1191260</wp:posOffset>
                </wp:positionV>
                <wp:extent cx="2095500" cy="914400"/>
                <wp:effectExtent l="0" t="0" r="0" b="0"/>
                <wp:wrapTight wrapText="bothSides">
                  <wp:wrapPolygon edited="0">
                    <wp:start x="262" y="600"/>
                    <wp:lineTo x="262" y="20400"/>
                    <wp:lineTo x="20945" y="20400"/>
                    <wp:lineTo x="20945" y="600"/>
                    <wp:lineTo x="262" y="60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C86C5" w14:textId="77777777" w:rsidR="001A4484" w:rsidRDefault="001A4484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Poids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487F5453" w14:textId="1F3E8FB1" w:rsidR="001A4484" w:rsidRDefault="008303D6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32 " : </w:t>
                            </w:r>
                            <w:r w:rsidR="00D01C18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29 oz (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795</w:t>
                            </w:r>
                            <w:r w:rsidR="001A4484"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,5 g</w:t>
                            </w:r>
                            <w:r w:rsidR="00D01C18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40852A18" w14:textId="29F757EF" w:rsidR="001A4484" w:rsidRDefault="008303D6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33" : </w:t>
                            </w:r>
                            <w:r w:rsidR="00D01C18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30 oz (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817</w:t>
                            </w:r>
                            <w:r w:rsidR="001A4484"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g</w:t>
                            </w:r>
                            <w:r w:rsidR="00D01C18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7DDD6C9C" w14:textId="2C112158" w:rsidR="001A4484" w:rsidRPr="001A4484" w:rsidRDefault="008303D6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34" : </w:t>
                            </w:r>
                            <w:r w:rsidR="00D01C18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31 oz (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842</w:t>
                            </w:r>
                            <w:r w:rsidR="001A4484"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g</w:t>
                            </w:r>
                            <w:r w:rsidR="00D01C18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0D48A909" w14:textId="77777777" w:rsidR="001A4484" w:rsidRDefault="001A448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209pt;margin-top:93.8pt;width:16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" filled="f" stroked="f">
                <v:textbox inset=",7.2pt,,7.2pt">
                  <w:txbxContent>
                    <w:p w14:paraId="329C86C5" w14:textId="77777777" w:rsidR="001A4484" w:rsidRDefault="001A4484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Poids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487F5453" w14:textId="1F3E8FB1" w:rsidR="001A4484" w:rsidRDefault="008303D6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32 " : </w:t>
                      </w:r>
                      <w:r w:rsidR="00D01C18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29 oz (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795</w:t>
                      </w:r>
                      <w:r w:rsidR="001A4484"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,5 g</w:t>
                      </w:r>
                      <w:r w:rsidR="00D01C18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14:paraId="40852A18" w14:textId="29F757EF" w:rsidR="001A4484" w:rsidRDefault="008303D6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33" : </w:t>
                      </w:r>
                      <w:r w:rsidR="00D01C18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30 oz (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817</w:t>
                      </w:r>
                      <w:r w:rsidR="001A4484"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g</w:t>
                      </w:r>
                      <w:r w:rsidR="00D01C18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14:paraId="7DDD6C9C" w14:textId="2C112158" w:rsidR="001A4484" w:rsidRPr="001A4484" w:rsidRDefault="008303D6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34" : </w:t>
                      </w:r>
                      <w:r w:rsidR="00D01C18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31 oz (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842</w:t>
                      </w:r>
                      <w:r w:rsidR="001A4484"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g</w:t>
                      </w:r>
                      <w:r w:rsidR="00D01C18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14:paraId="0D48A909" w14:textId="77777777" w:rsidR="001A4484" w:rsidRDefault="001A4484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OpenSans" w:eastAsiaTheme="minorHAnsi" w:hAnsi="OpenSans" w:cs="OpenSans"/>
          <w:noProof/>
          <w:color w:val="323232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CB4E" wp14:editId="678BAE3B">
                <wp:simplePos x="0" y="0"/>
                <wp:positionH relativeFrom="column">
                  <wp:posOffset>349250</wp:posOffset>
                </wp:positionH>
                <wp:positionV relativeFrom="paragraph">
                  <wp:posOffset>48260</wp:posOffset>
                </wp:positionV>
                <wp:extent cx="6705600" cy="3429000"/>
                <wp:effectExtent l="0" t="0" r="0" b="0"/>
                <wp:wrapTight wrapText="bothSides">
                  <wp:wrapPolygon edited="0">
                    <wp:start x="82" y="160"/>
                    <wp:lineTo x="82" y="21280"/>
                    <wp:lineTo x="21436" y="21280"/>
                    <wp:lineTo x="21436" y="160"/>
                    <wp:lineTo x="82" y="16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D70F5" w14:textId="08CCC748" w:rsidR="001A4484" w:rsidRDefault="0075452D" w:rsidP="000D5E5D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Batte en </w:t>
                            </w:r>
                            <w:r w:rsidR="00C60823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bois</w:t>
                            </w:r>
                            <w:r w:rsidR="00F32657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 d’érable</w:t>
                            </w:r>
                            <w:r w:rsidR="00F32657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, modèle 62,</w:t>
                            </w:r>
                            <w:r w:rsidR="008303D6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très résistante avec une prise en main 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agréable.</w:t>
                            </w:r>
                          </w:p>
                          <w:p w14:paraId="4ACA3D84" w14:textId="3305DCA4" w:rsidR="001A4484" w:rsidRDefault="0075452D" w:rsidP="000D5E5D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Idéale pour les </w:t>
                            </w:r>
                            <w:r w:rsidR="008303D6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entraînements et les matchs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14:paraId="4F7295A5" w14:textId="4BA6D7AE" w:rsidR="0075452D" w:rsidRPr="001A4484" w:rsidRDefault="0075452D" w:rsidP="000D5E5D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Batte très puissante avec un excellent rendement.</w:t>
                            </w:r>
                          </w:p>
                          <w:p w14:paraId="79E3C6FC" w14:textId="77777777" w:rsidR="0075452D" w:rsidRPr="001A4484" w:rsidRDefault="0075452D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255AEE7" w14:textId="77777777" w:rsidR="0075452D" w:rsidRPr="000D5E5D" w:rsidRDefault="0075452D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D5E5D"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Données techniques :</w:t>
                            </w:r>
                          </w:p>
                          <w:p w14:paraId="17DD8D4D" w14:textId="77777777" w:rsidR="001A4484" w:rsidRPr="001A4484" w:rsidRDefault="001A4484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DA27C0B" w14:textId="77777777" w:rsidR="001A4484" w:rsidRPr="001A4484" w:rsidRDefault="0075452D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Longueur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690ED2CA" w14:textId="77777777" w:rsidR="001A4484" w:rsidRDefault="001A4484" w:rsidP="001A448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32" (81,28 cm)</w:t>
                            </w:r>
                          </w:p>
                          <w:p w14:paraId="3F88F53A" w14:textId="77777777" w:rsidR="001A4484" w:rsidRDefault="001A4484" w:rsidP="001A448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33" (83,82 cm)</w:t>
                            </w:r>
                          </w:p>
                          <w:p w14:paraId="1F2704A7" w14:textId="0434919C" w:rsidR="0075452D" w:rsidRDefault="0075452D" w:rsidP="001A448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34" (86,36 cm)</w:t>
                            </w:r>
                          </w:p>
                          <w:p w14:paraId="5B2A18B9" w14:textId="77777777" w:rsidR="00F32657" w:rsidRDefault="00F32657" w:rsidP="00F32657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9DF4CCA" w14:textId="17D46AEE" w:rsidR="00F32657" w:rsidRDefault="00F32657" w:rsidP="00F32657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F32657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Ratio :</w:t>
                            </w:r>
                          </w:p>
                          <w:p w14:paraId="4B16E46F" w14:textId="1D08973D" w:rsidR="00F32657" w:rsidRPr="00F32657" w:rsidRDefault="00F32657" w:rsidP="00F3265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-3</w:t>
                            </w:r>
                          </w:p>
                          <w:p w14:paraId="12AF2109" w14:textId="145C5C2C" w:rsidR="0075452D" w:rsidRPr="00F32657" w:rsidRDefault="00F32657" w:rsidP="0075452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A noter : 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plus le ratio est élevé, plus la batte seras maniable</w:t>
                            </w:r>
                          </w:p>
                          <w:p w14:paraId="3648D1C3" w14:textId="77777777" w:rsidR="00F32657" w:rsidRPr="00F32657" w:rsidRDefault="00F32657" w:rsidP="00F32657">
                            <w:pPr>
                              <w:pStyle w:val="Paragraphedeliste"/>
                              <w:adjustRightInd w:val="0"/>
                              <w:ind w:left="72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</w:p>
                          <w:p w14:paraId="6393173B" w14:textId="326C2273" w:rsidR="0075452D" w:rsidRPr="001A4484" w:rsidRDefault="008303D6" w:rsidP="007545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Couleur : </w:t>
                            </w:r>
                            <w:r w:rsidR="0075452D" w:rsidRPr="001A448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Rouge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7.5pt;margin-top:3.8pt;width:528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" filled="f" stroked="f">
                <v:textbox inset=",7.2pt,,7.2pt">
                  <w:txbxContent>
                    <w:p w14:paraId="2F7D70F5" w14:textId="08CCC748" w:rsidR="001A4484" w:rsidRDefault="0075452D" w:rsidP="000D5E5D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Batte en </w:t>
                      </w:r>
                      <w:r w:rsidR="00C60823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bois</w:t>
                      </w:r>
                      <w:r w:rsidR="00F32657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 xml:space="preserve"> d’érable</w:t>
                      </w:r>
                      <w:r w:rsidR="00F32657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, modèle 62,</w:t>
                      </w:r>
                      <w:r w:rsidR="008303D6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très résistante avec une prise en main 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agréable.</w:t>
                      </w:r>
                    </w:p>
                    <w:p w14:paraId="4ACA3D84" w14:textId="3305DCA4" w:rsidR="001A4484" w:rsidRDefault="0075452D" w:rsidP="000D5E5D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Idéale pour les </w:t>
                      </w:r>
                      <w:r w:rsidR="008303D6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entraînements et les matchs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14:paraId="4F7295A5" w14:textId="4BA6D7AE" w:rsidR="0075452D" w:rsidRPr="001A4484" w:rsidRDefault="0075452D" w:rsidP="000D5E5D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Batte très puissante avec un excellent rendement.</w:t>
                      </w:r>
                    </w:p>
                    <w:p w14:paraId="79E3C6FC" w14:textId="77777777" w:rsidR="0075452D" w:rsidRPr="001A4484" w:rsidRDefault="0075452D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3255AEE7" w14:textId="77777777" w:rsidR="0075452D" w:rsidRPr="000D5E5D" w:rsidRDefault="0075452D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 w:rsidRPr="000D5E5D"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Données techniques :</w:t>
                      </w:r>
                    </w:p>
                    <w:p w14:paraId="17DD8D4D" w14:textId="77777777" w:rsidR="001A4484" w:rsidRPr="001A4484" w:rsidRDefault="001A4484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DA27C0B" w14:textId="77777777" w:rsidR="001A4484" w:rsidRPr="001A4484" w:rsidRDefault="0075452D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Longueur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690ED2CA" w14:textId="77777777" w:rsidR="001A4484" w:rsidRDefault="001A4484" w:rsidP="001A44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32" (81,28 cm)</w:t>
                      </w:r>
                    </w:p>
                    <w:p w14:paraId="3F88F53A" w14:textId="77777777" w:rsidR="001A4484" w:rsidRDefault="001A4484" w:rsidP="001A44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33" (83,82 cm)</w:t>
                      </w:r>
                    </w:p>
                    <w:p w14:paraId="1F2704A7" w14:textId="0434919C" w:rsidR="0075452D" w:rsidRDefault="0075452D" w:rsidP="001A44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34" (86,36 cm)</w:t>
                      </w:r>
                    </w:p>
                    <w:p w14:paraId="5B2A18B9" w14:textId="77777777" w:rsidR="00F32657" w:rsidRDefault="00F32657" w:rsidP="00F32657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69DF4CCA" w14:textId="17D46AEE" w:rsidR="00F32657" w:rsidRDefault="00F32657" w:rsidP="00F32657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F32657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Ratio :</w:t>
                      </w:r>
                    </w:p>
                    <w:p w14:paraId="4B16E46F" w14:textId="1D08973D" w:rsidR="00F32657" w:rsidRPr="00F32657" w:rsidRDefault="00F32657" w:rsidP="00F3265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-3</w:t>
                      </w:r>
                    </w:p>
                    <w:p w14:paraId="12AF2109" w14:textId="145C5C2C" w:rsidR="0075452D" w:rsidRPr="00F32657" w:rsidRDefault="00F32657" w:rsidP="0075452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A noter : 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plus le ratio est élevé, plus la batte seras maniable</w:t>
                      </w:r>
                    </w:p>
                    <w:p w14:paraId="3648D1C3" w14:textId="77777777" w:rsidR="00F32657" w:rsidRPr="00F32657" w:rsidRDefault="00F32657" w:rsidP="00F32657">
                      <w:pPr>
                        <w:pStyle w:val="Paragraphedeliste"/>
                        <w:adjustRightInd w:val="0"/>
                        <w:ind w:left="72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</w:p>
                    <w:p w14:paraId="6393173B" w14:textId="326C2273" w:rsidR="0075452D" w:rsidRPr="001A4484" w:rsidRDefault="008303D6" w:rsidP="007545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Couleur : </w:t>
                      </w:r>
                      <w:r w:rsidR="0075452D" w:rsidRPr="001A448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Rouge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A4484"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2C36DABF">
            <wp:simplePos x="0" y="0"/>
            <wp:positionH relativeFrom="page">
              <wp:posOffset>6604000</wp:posOffset>
            </wp:positionH>
            <wp:positionV relativeFrom="paragraph">
              <wp:posOffset>4591685</wp:posOffset>
            </wp:positionV>
            <wp:extent cx="875030" cy="752475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1F91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54AAE"/>
    <w:multiLevelType w:val="hybridMultilevel"/>
    <w:tmpl w:val="8A8A4B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C1E4A"/>
    <w:multiLevelType w:val="hybridMultilevel"/>
    <w:tmpl w:val="4A5E68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41F91"/>
    <w:rsid w:val="000D5E5D"/>
    <w:rsid w:val="001A4484"/>
    <w:rsid w:val="002E20DF"/>
    <w:rsid w:val="0075452D"/>
    <w:rsid w:val="008303D6"/>
    <w:rsid w:val="009C2D8C"/>
    <w:rsid w:val="00B44806"/>
    <w:rsid w:val="00C60823"/>
    <w:rsid w:val="00D01C18"/>
    <w:rsid w:val="00F3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70</Characters>
  <Application>Microsoft Macintosh Word</Application>
  <DocSecurity>0</DocSecurity>
  <Lines>1</Lines>
  <Paragraphs>1</Paragraphs>
  <ScaleCrop>false</ScaleCrop>
  <Company>Barnett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7</cp:revision>
  <dcterms:created xsi:type="dcterms:W3CDTF">2017-06-05T06:14:00Z</dcterms:created>
  <dcterms:modified xsi:type="dcterms:W3CDTF">2017-06-06T12:17:00Z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